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4F91DE7E" w:rsidR="001F69F5" w:rsidRDefault="26DE3A95" w:rsidP="26DE3A95">
      <w:pPr>
        <w:jc w:val="center"/>
        <w:rPr>
          <w:sz w:val="36"/>
          <w:szCs w:val="36"/>
          <w:u w:val="single"/>
        </w:rPr>
      </w:pPr>
      <w:r w:rsidRPr="26DE3A95">
        <w:rPr>
          <w:sz w:val="36"/>
          <w:szCs w:val="36"/>
          <w:u w:val="single"/>
        </w:rPr>
        <w:t>Midlands Irish Draught Show 202</w:t>
      </w:r>
      <w:r w:rsidR="00A03988">
        <w:rPr>
          <w:sz w:val="36"/>
          <w:szCs w:val="36"/>
          <w:u w:val="single"/>
        </w:rPr>
        <w:t>3</w:t>
      </w:r>
      <w:r w:rsidRPr="26DE3A95">
        <w:rPr>
          <w:sz w:val="36"/>
          <w:szCs w:val="36"/>
          <w:u w:val="single"/>
        </w:rPr>
        <w:t>.</w:t>
      </w:r>
    </w:p>
    <w:p w14:paraId="3CC39481" w14:textId="793C25CC" w:rsidR="26DE3A95" w:rsidRDefault="26DE3A95" w:rsidP="26DE3A95">
      <w:pPr>
        <w:jc w:val="center"/>
        <w:rPr>
          <w:sz w:val="36"/>
          <w:szCs w:val="36"/>
          <w:u w:val="single"/>
        </w:rPr>
      </w:pPr>
      <w:r w:rsidRPr="26DE3A95">
        <w:rPr>
          <w:sz w:val="36"/>
          <w:szCs w:val="36"/>
          <w:u w:val="single"/>
        </w:rPr>
        <w:t>Sunday 1</w:t>
      </w:r>
      <w:r w:rsidR="00A03988">
        <w:rPr>
          <w:sz w:val="36"/>
          <w:szCs w:val="36"/>
          <w:u w:val="single"/>
        </w:rPr>
        <w:t>6</w:t>
      </w:r>
      <w:r w:rsidRPr="26DE3A95">
        <w:rPr>
          <w:sz w:val="36"/>
          <w:szCs w:val="36"/>
          <w:u w:val="single"/>
          <w:vertAlign w:val="superscript"/>
        </w:rPr>
        <w:t>th</w:t>
      </w:r>
      <w:r w:rsidRPr="26DE3A95">
        <w:rPr>
          <w:sz w:val="36"/>
          <w:szCs w:val="36"/>
          <w:u w:val="single"/>
        </w:rPr>
        <w:t xml:space="preserve"> July</w:t>
      </w:r>
    </w:p>
    <w:p w14:paraId="6D47622C" w14:textId="2D921761" w:rsidR="26DE3A95" w:rsidRDefault="26DE3A95" w:rsidP="26DE3A95"/>
    <w:p w14:paraId="3450607B" w14:textId="752C4B34" w:rsidR="26DE3A95" w:rsidRDefault="26DE3A95" w:rsidP="26DE3A95">
      <w:pPr>
        <w:jc w:val="center"/>
        <w:rPr>
          <w:b/>
          <w:bCs/>
          <w:sz w:val="28"/>
          <w:szCs w:val="28"/>
          <w:u w:val="single"/>
        </w:rPr>
      </w:pPr>
      <w:r w:rsidRPr="26DE3A95">
        <w:rPr>
          <w:b/>
          <w:bCs/>
          <w:sz w:val="28"/>
          <w:szCs w:val="28"/>
          <w:u w:val="single"/>
        </w:rPr>
        <w:t>Revised Timetable.</w:t>
      </w:r>
    </w:p>
    <w:p w14:paraId="33505D4C" w14:textId="77D4B33D" w:rsidR="26DE3A95" w:rsidRDefault="26DE3A95" w:rsidP="26DE3A95">
      <w:pPr>
        <w:jc w:val="center"/>
        <w:rPr>
          <w:b/>
          <w:bCs/>
          <w:color w:val="FF0000"/>
          <w:sz w:val="28"/>
          <w:szCs w:val="28"/>
          <w:u w:val="single"/>
        </w:rPr>
      </w:pPr>
      <w:r w:rsidRPr="26DE3A95">
        <w:rPr>
          <w:b/>
          <w:bCs/>
          <w:color w:val="FF0000"/>
          <w:sz w:val="28"/>
          <w:szCs w:val="28"/>
          <w:u w:val="single"/>
        </w:rPr>
        <w:t>Please note that these times are APPROXIMATE times. They are purely to be used as a guide for competitors. Classes may run early or late.</w:t>
      </w:r>
    </w:p>
    <w:p w14:paraId="2EF158AF" w14:textId="7F51AC55" w:rsidR="00BF003F" w:rsidRDefault="00BF003F" w:rsidP="26DE3A95">
      <w:pPr>
        <w:jc w:val="center"/>
        <w:rPr>
          <w:b/>
          <w:bCs/>
          <w:color w:val="FF0000"/>
          <w:sz w:val="28"/>
          <w:szCs w:val="28"/>
          <w:u w:val="single"/>
        </w:rPr>
      </w:pPr>
      <w:r>
        <w:rPr>
          <w:b/>
          <w:bCs/>
          <w:color w:val="FF0000"/>
          <w:sz w:val="28"/>
          <w:szCs w:val="28"/>
          <w:u w:val="single"/>
        </w:rPr>
        <w:t>PLEASE NOTE 10AM START TIME RATHER THAN 9.30AM. THIS IS TO ALLOW THE RIDDEN CLASSES TO START AT THE SCHEDULED 1PM AND ALSO TO REDUCE THE WAIT TIME FOR THOSE COMPETITORS WHO ARE SHOWING IN BOTH THE IN HAND AND RIDDEN CLASSES.</w:t>
      </w:r>
    </w:p>
    <w:p w14:paraId="317008F3" w14:textId="1F54E743" w:rsidR="26DE3A95" w:rsidRDefault="26DE3A95" w:rsidP="26DE3A95"/>
    <w:p w14:paraId="1F49F2A9" w14:textId="23501EFD" w:rsidR="26DE3A95" w:rsidRDefault="00A03988" w:rsidP="26DE3A95">
      <w:r>
        <w:t>10.00</w:t>
      </w:r>
      <w:r w:rsidR="26DE3A95">
        <w:t>am - Class 1A: Irish Draught Broodmare: 1 Entry</w:t>
      </w:r>
    </w:p>
    <w:p w14:paraId="445155BE" w14:textId="2A29591E" w:rsidR="26DE3A95" w:rsidRDefault="26DE3A95" w:rsidP="26DE3A95">
      <w:r>
        <w:t xml:space="preserve"> </w:t>
      </w:r>
      <w:r>
        <w:tab/>
        <w:t xml:space="preserve">Class 1B: </w:t>
      </w:r>
      <w:r w:rsidR="00A03988">
        <w:t>Irish Draught Foal: 1 Entry</w:t>
      </w:r>
    </w:p>
    <w:p w14:paraId="65005065" w14:textId="07530DDE" w:rsidR="26DE3A95" w:rsidRDefault="00A03988" w:rsidP="26DE3A95">
      <w:r>
        <w:t xml:space="preserve">10.10am - </w:t>
      </w:r>
      <w:r w:rsidR="26DE3A95">
        <w:t xml:space="preserve">Class2A: </w:t>
      </w:r>
      <w:r w:rsidRPr="00A03988">
        <w:rPr>
          <w:rFonts w:cstheme="minorHAnsi"/>
          <w:bCs/>
        </w:rPr>
        <w:t>Irish Draught Sport Horse Broodmare/ Any Breed Broodmare</w:t>
      </w:r>
      <w:r>
        <w:rPr>
          <w:rFonts w:cstheme="minorHAnsi"/>
          <w:bCs/>
        </w:rPr>
        <w:t xml:space="preserve"> : 1 Entry</w:t>
      </w:r>
    </w:p>
    <w:p w14:paraId="20F634C4" w14:textId="1080441C" w:rsidR="26DE3A95" w:rsidRPr="00A03988" w:rsidRDefault="26DE3A95" w:rsidP="00A03988">
      <w:pPr>
        <w:ind w:firstLine="720"/>
        <w:rPr>
          <w:rFonts w:cstheme="minorHAnsi"/>
          <w:bCs/>
        </w:rPr>
      </w:pPr>
      <w:r>
        <w:t xml:space="preserve">Class 2B: </w:t>
      </w:r>
      <w:r w:rsidR="00A03988" w:rsidRPr="00A03988">
        <w:rPr>
          <w:rFonts w:eastAsia="Times New Roman" w:cstheme="minorHAnsi"/>
          <w:bCs/>
        </w:rPr>
        <w:t>Irish Draught Sport Horse Filly or Colt Foal</w:t>
      </w:r>
      <w:r w:rsidR="00A03988">
        <w:rPr>
          <w:rFonts w:eastAsia="Times New Roman" w:cstheme="minorHAnsi"/>
          <w:bCs/>
        </w:rPr>
        <w:t>: 1 Entry</w:t>
      </w:r>
    </w:p>
    <w:p w14:paraId="23082642" w14:textId="3C6A4886" w:rsidR="26DE3A95" w:rsidRDefault="00A03988" w:rsidP="26DE3A95">
      <w:r>
        <w:t>10.20</w:t>
      </w:r>
      <w:r w:rsidR="26DE3A95">
        <w:t xml:space="preserve">am - Class 3: ID Purebred Youngstock: </w:t>
      </w:r>
      <w:r>
        <w:t>2</w:t>
      </w:r>
      <w:r w:rsidR="26DE3A95">
        <w:t xml:space="preserve"> Entries</w:t>
      </w:r>
    </w:p>
    <w:p w14:paraId="58315013" w14:textId="5AF99E45" w:rsidR="26DE3A95" w:rsidRDefault="26DE3A95" w:rsidP="26DE3A95">
      <w:r>
        <w:t>10.</w:t>
      </w:r>
      <w:r w:rsidR="00A03988">
        <w:t>30</w:t>
      </w:r>
      <w:r>
        <w:t xml:space="preserve">am - Class 4: IDSH Youngstock: </w:t>
      </w:r>
      <w:r w:rsidR="00A03988">
        <w:t>2</w:t>
      </w:r>
      <w:r>
        <w:t xml:space="preserve"> Entries</w:t>
      </w:r>
    </w:p>
    <w:p w14:paraId="5F5BE4A9" w14:textId="43B1E05D" w:rsidR="26DE3A95" w:rsidRDefault="26DE3A95" w:rsidP="26DE3A95">
      <w:r>
        <w:t>10.</w:t>
      </w:r>
      <w:r w:rsidR="00A03988">
        <w:t>45</w:t>
      </w:r>
      <w:r>
        <w:t>am - BREED CHAMPIONSHIP</w:t>
      </w:r>
    </w:p>
    <w:p w14:paraId="73E31BC3" w14:textId="495A8507" w:rsidR="26DE3A95" w:rsidRDefault="00A03988" w:rsidP="26DE3A95">
      <w:r>
        <w:t>11</w:t>
      </w:r>
      <w:r w:rsidR="26DE3A95">
        <w:t>.</w:t>
      </w:r>
      <w:r>
        <w:t>00</w:t>
      </w:r>
      <w:r w:rsidR="26DE3A95">
        <w:t xml:space="preserve">am -Class 5: Potential Broodmare: </w:t>
      </w:r>
      <w:r>
        <w:t>2</w:t>
      </w:r>
      <w:r w:rsidR="26DE3A95">
        <w:t xml:space="preserve"> Entr</w:t>
      </w:r>
      <w:r>
        <w:t>ies</w:t>
      </w:r>
      <w:r w:rsidR="26DE3A95">
        <w:t>.</w:t>
      </w:r>
    </w:p>
    <w:p w14:paraId="3B156677" w14:textId="7C454CA6" w:rsidR="26DE3A95" w:rsidRDefault="26DE3A95" w:rsidP="26DE3A95">
      <w:r>
        <w:t>1</w:t>
      </w:r>
      <w:r w:rsidR="00A03988">
        <w:t>1</w:t>
      </w:r>
      <w:r>
        <w:t>.</w:t>
      </w:r>
      <w:r w:rsidR="00A03988">
        <w:t>15</w:t>
      </w:r>
      <w:r>
        <w:t xml:space="preserve">am - Class 6: ID Purebred Maturity In Hand: </w:t>
      </w:r>
      <w:r w:rsidR="00A03988">
        <w:t>6</w:t>
      </w:r>
      <w:r>
        <w:t xml:space="preserve"> Entries.</w:t>
      </w:r>
    </w:p>
    <w:p w14:paraId="3A47C10C" w14:textId="13F021E7" w:rsidR="26DE3A95" w:rsidRDefault="26DE3A95" w:rsidP="26DE3A95">
      <w:r>
        <w:t>1</w:t>
      </w:r>
      <w:r w:rsidR="00A03988">
        <w:t>1.40</w:t>
      </w:r>
      <w:r>
        <w:t>am - Class 7: IDSH Maturity In Hand: 4 Entries.</w:t>
      </w:r>
    </w:p>
    <w:p w14:paraId="16857466" w14:textId="1250A7A2" w:rsidR="26DE3A95" w:rsidRDefault="26DE3A95" w:rsidP="26DE3A95">
      <w:r>
        <w:t>1</w:t>
      </w:r>
      <w:r w:rsidR="00A03988">
        <w:t>2</w:t>
      </w:r>
      <w:r>
        <w:t>.</w:t>
      </w:r>
      <w:r w:rsidR="00A03988">
        <w:t>00pm</w:t>
      </w:r>
      <w:r>
        <w:t>: MATURITY IN HAND CHAMPIONSHIP</w:t>
      </w:r>
    </w:p>
    <w:p w14:paraId="5C940233" w14:textId="6DE51B04" w:rsidR="26DE3A95" w:rsidRDefault="26DE3A95" w:rsidP="26DE3A95">
      <w:r>
        <w:t>1</w:t>
      </w:r>
      <w:r w:rsidR="00A03988">
        <w:t>2</w:t>
      </w:r>
      <w:r>
        <w:t>.</w:t>
      </w:r>
      <w:r w:rsidR="00A03988">
        <w:t>15pm</w:t>
      </w:r>
      <w:r>
        <w:t xml:space="preserve"> - Judge Break.</w:t>
      </w:r>
    </w:p>
    <w:p w14:paraId="0E8C067C" w14:textId="03432ED4" w:rsidR="26DE3A95" w:rsidRDefault="00A16254" w:rsidP="26DE3A95">
      <w:r>
        <w:t>1.00pm</w:t>
      </w:r>
      <w:r w:rsidR="26DE3A95">
        <w:t xml:space="preserve">-Class 8: Ridden Cob – </w:t>
      </w:r>
      <w:r>
        <w:t>2 Entries</w:t>
      </w:r>
    </w:p>
    <w:p w14:paraId="38526438" w14:textId="7D394846" w:rsidR="26DE3A95" w:rsidRDefault="26DE3A95" w:rsidP="26DE3A95">
      <w:r>
        <w:t>1.</w:t>
      </w:r>
      <w:r w:rsidR="00A16254">
        <w:t>1</w:t>
      </w:r>
      <w:r>
        <w:t xml:space="preserve">5am - Class 9 – Ridden Hunter – </w:t>
      </w:r>
      <w:r w:rsidR="00A16254">
        <w:t>4</w:t>
      </w:r>
      <w:r>
        <w:t xml:space="preserve"> Entries</w:t>
      </w:r>
    </w:p>
    <w:p w14:paraId="05C94D7C" w14:textId="0CFB9CF5" w:rsidR="26DE3A95" w:rsidRDefault="26DE3A95" w:rsidP="26DE3A95">
      <w:r>
        <w:t>1.3</w:t>
      </w:r>
      <w:r w:rsidR="00A16254">
        <w:t>5</w:t>
      </w:r>
      <w:r>
        <w:t xml:space="preserve">pm -Class </w:t>
      </w:r>
      <w:r w:rsidR="00A16254">
        <w:t>10</w:t>
      </w:r>
      <w:r>
        <w:t xml:space="preserve"> – Small Hunter – </w:t>
      </w:r>
      <w:r w:rsidR="00A16254">
        <w:t>4</w:t>
      </w:r>
      <w:r>
        <w:t xml:space="preserve"> Entries.</w:t>
      </w:r>
    </w:p>
    <w:p w14:paraId="086F0F59" w14:textId="7AF6A6CD" w:rsidR="26DE3A95" w:rsidRDefault="00A16254" w:rsidP="26DE3A95">
      <w:r>
        <w:t>2</w:t>
      </w:r>
      <w:r w:rsidR="26DE3A95">
        <w:t>.00pm - Class 1</w:t>
      </w:r>
      <w:r>
        <w:t>1</w:t>
      </w:r>
      <w:r w:rsidR="26DE3A95">
        <w:t xml:space="preserve"> – Ridden ID Purebred – 6 Entries.</w:t>
      </w:r>
    </w:p>
    <w:p w14:paraId="5431E8F4" w14:textId="2CAC1F9C" w:rsidR="26DE3A95" w:rsidRDefault="00A16254" w:rsidP="26DE3A95">
      <w:r>
        <w:t>2</w:t>
      </w:r>
      <w:r w:rsidR="26DE3A95">
        <w:t xml:space="preserve">.30pm - Class 11 – Ridden IDSH – </w:t>
      </w:r>
      <w:r>
        <w:t>2</w:t>
      </w:r>
      <w:r w:rsidR="26DE3A95">
        <w:t xml:space="preserve"> Entries</w:t>
      </w:r>
    </w:p>
    <w:p w14:paraId="7C0E55A0" w14:textId="04E13556" w:rsidR="26DE3A95" w:rsidRDefault="26DE3A95" w:rsidP="26DE3A95">
      <w:r>
        <w:t>2.</w:t>
      </w:r>
      <w:r w:rsidR="00A16254">
        <w:t>45</w:t>
      </w:r>
      <w:r>
        <w:t>pm - RIDDEN CHAMPIONSHIP.</w:t>
      </w:r>
    </w:p>
    <w:p w14:paraId="70D1D014" w14:textId="207DB66B" w:rsidR="26DE3A95" w:rsidRDefault="26DE3A95" w:rsidP="26DE3A95"/>
    <w:sectPr w:rsidR="26DE3A9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7495A"/>
    <w:multiLevelType w:val="hybridMultilevel"/>
    <w:tmpl w:val="90FA5FCA"/>
    <w:lvl w:ilvl="0" w:tplc="639CBD1E">
      <w:start w:val="1"/>
      <w:numFmt w:val="bullet"/>
      <w:lvlText w:val="-"/>
      <w:lvlJc w:val="left"/>
      <w:pPr>
        <w:ind w:left="720" w:hanging="360"/>
      </w:pPr>
      <w:rPr>
        <w:rFonts w:ascii="Calibri" w:hAnsi="Calibri" w:hint="default"/>
      </w:rPr>
    </w:lvl>
    <w:lvl w:ilvl="1" w:tplc="DBC25E00">
      <w:start w:val="1"/>
      <w:numFmt w:val="bullet"/>
      <w:lvlText w:val="o"/>
      <w:lvlJc w:val="left"/>
      <w:pPr>
        <w:ind w:left="1440" w:hanging="360"/>
      </w:pPr>
      <w:rPr>
        <w:rFonts w:ascii="Courier New" w:hAnsi="Courier New" w:hint="default"/>
      </w:rPr>
    </w:lvl>
    <w:lvl w:ilvl="2" w:tplc="7848D214">
      <w:start w:val="1"/>
      <w:numFmt w:val="bullet"/>
      <w:lvlText w:val=""/>
      <w:lvlJc w:val="left"/>
      <w:pPr>
        <w:ind w:left="2160" w:hanging="360"/>
      </w:pPr>
      <w:rPr>
        <w:rFonts w:ascii="Wingdings" w:hAnsi="Wingdings" w:hint="default"/>
      </w:rPr>
    </w:lvl>
    <w:lvl w:ilvl="3" w:tplc="EA880B7E">
      <w:start w:val="1"/>
      <w:numFmt w:val="bullet"/>
      <w:lvlText w:val=""/>
      <w:lvlJc w:val="left"/>
      <w:pPr>
        <w:ind w:left="2880" w:hanging="360"/>
      </w:pPr>
      <w:rPr>
        <w:rFonts w:ascii="Symbol" w:hAnsi="Symbol" w:hint="default"/>
      </w:rPr>
    </w:lvl>
    <w:lvl w:ilvl="4" w:tplc="1C52C64C">
      <w:start w:val="1"/>
      <w:numFmt w:val="bullet"/>
      <w:lvlText w:val="o"/>
      <w:lvlJc w:val="left"/>
      <w:pPr>
        <w:ind w:left="3600" w:hanging="360"/>
      </w:pPr>
      <w:rPr>
        <w:rFonts w:ascii="Courier New" w:hAnsi="Courier New" w:hint="default"/>
      </w:rPr>
    </w:lvl>
    <w:lvl w:ilvl="5" w:tplc="D46CE7C2">
      <w:start w:val="1"/>
      <w:numFmt w:val="bullet"/>
      <w:lvlText w:val=""/>
      <w:lvlJc w:val="left"/>
      <w:pPr>
        <w:ind w:left="4320" w:hanging="360"/>
      </w:pPr>
      <w:rPr>
        <w:rFonts w:ascii="Wingdings" w:hAnsi="Wingdings" w:hint="default"/>
      </w:rPr>
    </w:lvl>
    <w:lvl w:ilvl="6" w:tplc="7E0E758E">
      <w:start w:val="1"/>
      <w:numFmt w:val="bullet"/>
      <w:lvlText w:val=""/>
      <w:lvlJc w:val="left"/>
      <w:pPr>
        <w:ind w:left="5040" w:hanging="360"/>
      </w:pPr>
      <w:rPr>
        <w:rFonts w:ascii="Symbol" w:hAnsi="Symbol" w:hint="default"/>
      </w:rPr>
    </w:lvl>
    <w:lvl w:ilvl="7" w:tplc="4DDA0E72">
      <w:start w:val="1"/>
      <w:numFmt w:val="bullet"/>
      <w:lvlText w:val="o"/>
      <w:lvlJc w:val="left"/>
      <w:pPr>
        <w:ind w:left="5760" w:hanging="360"/>
      </w:pPr>
      <w:rPr>
        <w:rFonts w:ascii="Courier New" w:hAnsi="Courier New" w:hint="default"/>
      </w:rPr>
    </w:lvl>
    <w:lvl w:ilvl="8" w:tplc="8C0662C0">
      <w:start w:val="1"/>
      <w:numFmt w:val="bullet"/>
      <w:lvlText w:val=""/>
      <w:lvlJc w:val="left"/>
      <w:pPr>
        <w:ind w:left="6480" w:hanging="360"/>
      </w:pPr>
      <w:rPr>
        <w:rFonts w:ascii="Wingdings" w:hAnsi="Wingdings" w:hint="default"/>
      </w:rPr>
    </w:lvl>
  </w:abstractNum>
  <w:num w:numId="1" w16cid:durableId="214476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5D3241"/>
    <w:rsid w:val="001F69F5"/>
    <w:rsid w:val="00A03988"/>
    <w:rsid w:val="00A16254"/>
    <w:rsid w:val="00BF003F"/>
    <w:rsid w:val="00EC5BBB"/>
    <w:rsid w:val="26DE3A95"/>
    <w:rsid w:val="3A5D3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3241"/>
  <w15:chartTrackingRefBased/>
  <w15:docId w15:val="{BFB94826-F9A5-4A6E-BC15-DF17DCDC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Gemma Ash</cp:lastModifiedBy>
  <cp:revision>3</cp:revision>
  <dcterms:created xsi:type="dcterms:W3CDTF">2023-07-13T18:17:00Z</dcterms:created>
  <dcterms:modified xsi:type="dcterms:W3CDTF">2023-07-13T18:19:00Z</dcterms:modified>
</cp:coreProperties>
</file>